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29" w:rsidRPr="005303A7" w:rsidRDefault="00662229" w:rsidP="00662229">
      <w:pPr>
        <w:jc w:val="center"/>
        <w:rPr>
          <w:b/>
          <w:sz w:val="24"/>
        </w:rPr>
      </w:pPr>
      <w:r w:rsidRPr="005303A7">
        <w:rPr>
          <w:b/>
          <w:sz w:val="24"/>
        </w:rPr>
        <w:t>Oświadczenie dla celów podatkowych oraz ubezpieczenia społecznego i zdrowotnego</w:t>
      </w:r>
    </w:p>
    <w:p w:rsidR="00662229" w:rsidRDefault="00662229" w:rsidP="00662229">
      <w:pPr>
        <w:jc w:val="both"/>
        <w:rPr>
          <w:b/>
          <w:sz w:val="24"/>
        </w:rPr>
      </w:pPr>
    </w:p>
    <w:p w:rsidR="00662229" w:rsidRDefault="00662229" w:rsidP="00662229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229" w:rsidRDefault="00662229" w:rsidP="00662229">
      <w:pPr>
        <w:jc w:val="both"/>
        <w:rPr>
          <w:sz w:val="24"/>
        </w:rPr>
      </w:pP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662229" w:rsidRPr="00235D68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662229" w:rsidRDefault="00662229" w:rsidP="00662229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2229" w:rsidRDefault="00662229" w:rsidP="00662229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662229" w:rsidRDefault="00662229" w:rsidP="00662229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662229" w:rsidRDefault="00662229" w:rsidP="00662229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662229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662229" w:rsidRPr="005D133E" w:rsidRDefault="00662229" w:rsidP="00662229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662229" w:rsidRDefault="00662229" w:rsidP="00662229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662229" w:rsidRDefault="00662229" w:rsidP="00662229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662229" w:rsidRDefault="00662229" w:rsidP="00662229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662229" w:rsidRDefault="00662229" w:rsidP="00662229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662229" w:rsidRDefault="00662229" w:rsidP="00662229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62229" w:rsidRDefault="00662229" w:rsidP="00662229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Z ww. tytułu odprowadzam składki na ubezpieczenie społeczne i zdrowotne. Podstawa wymiaru składek wynosi:</w:t>
      </w:r>
    </w:p>
    <w:p w:rsidR="00662229" w:rsidRDefault="00662229" w:rsidP="00662229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662229" w:rsidRDefault="00662229" w:rsidP="00662229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Poniżej najniższego wynagrodzenia</w:t>
      </w:r>
    </w:p>
    <w:p w:rsidR="00662229" w:rsidRDefault="00662229" w:rsidP="00662229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662229" w:rsidRDefault="00662229" w:rsidP="00662229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2229" w:rsidRPr="007308E1" w:rsidRDefault="00662229" w:rsidP="00662229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662229" w:rsidRDefault="00662229" w:rsidP="00662229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662229" w:rsidRDefault="00662229" w:rsidP="0066222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ustawy z dnia  lipca 1991 roku o podatku dochodowym od osób fizycznych (</w:t>
      </w:r>
      <w:proofErr w:type="spellStart"/>
      <w:r>
        <w:rPr>
          <w:sz w:val="24"/>
        </w:rPr>
        <w:t>jt</w:t>
      </w:r>
      <w:proofErr w:type="spellEnd"/>
      <w:r>
        <w:rPr>
          <w:sz w:val="24"/>
        </w:rPr>
        <w:t>.: Dz. U. z 2016 roku, poz. 2032 z późniejszymi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662229" w:rsidRDefault="00662229" w:rsidP="00662229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662229" w:rsidRDefault="00662229" w:rsidP="00662229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662229" w:rsidRDefault="00662229" w:rsidP="00662229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662229" w:rsidRPr="00591285" w:rsidRDefault="00662229" w:rsidP="00662229">
      <w:pPr>
        <w:numPr>
          <w:ilvl w:val="0"/>
          <w:numId w:val="2"/>
        </w:numPr>
        <w:jc w:val="both"/>
        <w:rPr>
          <w:sz w:val="24"/>
        </w:rPr>
      </w:pPr>
      <w:r w:rsidRPr="00591285">
        <w:rPr>
          <w:sz w:val="24"/>
        </w:rPr>
        <w:t>Na podst. z art. 24 ust. 1 ustawy z dnia 29.08.1997 r. o ochronie danych osobowych, Miejski  Ośrodek Pomocy Społecznej, z siedzibą w Krakowie przy ul. Józefińskiej 14, jako administrator Pani/Pana danych osobowych informuje, że:</w:t>
      </w:r>
    </w:p>
    <w:p w:rsidR="00662229" w:rsidRDefault="00662229" w:rsidP="0066222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91285">
        <w:rPr>
          <w:sz w:val="24"/>
        </w:rPr>
        <w:t>Pani/Pana dane osobowe są przetwarzane wyłącznie w celu realizacji umowy, której przedmiotem jest ……………………………………………………………………… …………………………………………………………………………………………</w:t>
      </w:r>
      <w:r>
        <w:rPr>
          <w:sz w:val="24"/>
        </w:rPr>
        <w:t>.</w:t>
      </w:r>
    </w:p>
    <w:p w:rsidR="00662229" w:rsidRDefault="00662229" w:rsidP="0066222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Pani/Pana dane osobowe nie będą udostępniane odbiorcom danych w rozumieniu art. 7 pkt 6 w/w ustawy.;</w:t>
      </w:r>
    </w:p>
    <w:p w:rsidR="00662229" w:rsidRDefault="00662229" w:rsidP="0066222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Ma Pani/Pan prawo dostępu do treści swoich danych oraz ich poprawiania;</w:t>
      </w:r>
    </w:p>
    <w:p w:rsidR="00662229" w:rsidRDefault="00662229" w:rsidP="00662229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Podanie danych osobowych jest dobrowolne.</w:t>
      </w:r>
    </w:p>
    <w:p w:rsidR="00662229" w:rsidRPr="004C0105" w:rsidRDefault="00662229" w:rsidP="00662229">
      <w:pPr>
        <w:jc w:val="both"/>
        <w:rPr>
          <w:sz w:val="24"/>
        </w:rPr>
      </w:pPr>
    </w:p>
    <w:p w:rsidR="00662229" w:rsidRDefault="00662229" w:rsidP="00662229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662229" w:rsidRDefault="00662229" w:rsidP="00662229">
      <w:pPr>
        <w:ind w:left="284" w:hanging="284"/>
        <w:jc w:val="both"/>
        <w:rPr>
          <w:sz w:val="24"/>
        </w:rPr>
      </w:pPr>
    </w:p>
    <w:p w:rsidR="00662229" w:rsidRDefault="00662229" w:rsidP="00662229">
      <w:pPr>
        <w:ind w:left="284" w:hanging="284"/>
        <w:jc w:val="both"/>
        <w:rPr>
          <w:sz w:val="24"/>
        </w:rPr>
      </w:pPr>
    </w:p>
    <w:p w:rsidR="00662229" w:rsidRDefault="00662229" w:rsidP="00662229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662229" w:rsidRDefault="00662229" w:rsidP="00662229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662229" w:rsidRDefault="00662229" w:rsidP="00662229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662229" w:rsidRDefault="00662229" w:rsidP="00662229">
      <w:pPr>
        <w:jc w:val="both"/>
        <w:rPr>
          <w:sz w:val="24"/>
        </w:rPr>
      </w:pPr>
    </w:p>
    <w:p w:rsidR="00662229" w:rsidRPr="00662229" w:rsidRDefault="00662229" w:rsidP="00662229">
      <w:pPr>
        <w:jc w:val="both"/>
        <w:rPr>
          <w:b/>
        </w:rPr>
      </w:pPr>
      <w:r w:rsidRPr="00662229">
        <w:rPr>
          <w:b/>
        </w:rPr>
        <w:t>*zakreślić właściwe</w:t>
      </w:r>
    </w:p>
    <w:p w:rsidR="00662229" w:rsidRPr="00662229" w:rsidRDefault="00662229" w:rsidP="00662229">
      <w:pPr>
        <w:jc w:val="both"/>
        <w:rPr>
          <w:b/>
        </w:rPr>
      </w:pPr>
      <w:r w:rsidRPr="00662229">
        <w:rPr>
          <w:b/>
        </w:rPr>
        <w:t>**wypełnić w przypadku umowy o dzieło</w:t>
      </w:r>
    </w:p>
    <w:p w:rsidR="00093CD9" w:rsidRDefault="00093CD9">
      <w:bookmarkStart w:id="0" w:name="_GoBack"/>
      <w:bookmarkEnd w:id="0"/>
    </w:p>
    <w:sectPr w:rsidR="00093CD9" w:rsidSect="004C0105">
      <w:footerReference w:type="default" r:id="rId7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9B" w:rsidRDefault="00AF569B" w:rsidP="00662229">
      <w:r>
        <w:separator/>
      </w:r>
    </w:p>
  </w:endnote>
  <w:endnote w:type="continuationSeparator" w:id="0">
    <w:p w:rsidR="00AF569B" w:rsidRDefault="00AF569B" w:rsidP="0066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9" w:rsidRPr="00662229" w:rsidRDefault="00662229" w:rsidP="00662229">
    <w:pPr>
      <w:tabs>
        <w:tab w:val="center" w:pos="4536"/>
        <w:tab w:val="right" w:pos="9072"/>
      </w:tabs>
      <w:jc w:val="center"/>
      <w:rPr>
        <w:rFonts w:eastAsiaTheme="minorHAnsi"/>
        <w:sz w:val="24"/>
        <w:szCs w:val="22"/>
        <w:lang w:eastAsia="en-US"/>
      </w:rPr>
    </w:pPr>
    <w:r w:rsidRPr="00662229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B0A8799" wp14:editId="2E00BC8B">
          <wp:extent cx="5760720" cy="4495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229" w:rsidRDefault="00662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9B" w:rsidRDefault="00AF569B" w:rsidP="00662229">
      <w:r>
        <w:separator/>
      </w:r>
    </w:p>
  </w:footnote>
  <w:footnote w:type="continuationSeparator" w:id="0">
    <w:p w:rsidR="00AF569B" w:rsidRDefault="00AF569B" w:rsidP="0066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9"/>
    <w:rsid w:val="00093CD9"/>
    <w:rsid w:val="00662229"/>
    <w:rsid w:val="00A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AFE7-3CE3-4617-A67B-92A9A13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22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22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62229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2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2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2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2017-11-03T11:07:00Z</dcterms:created>
  <dcterms:modified xsi:type="dcterms:W3CDTF">2017-11-03T11:09:00Z</dcterms:modified>
</cp:coreProperties>
</file>